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:rsidR="00C245B3" w:rsidRPr="00AF6A88" w:rsidRDefault="005A5639">
      <w:pPr>
        <w:rPr>
          <w:b/>
          <w:bCs/>
          <w:sz w:val="28"/>
          <w:szCs w:val="28"/>
        </w:rPr>
      </w:pPr>
      <w:r w:rsidRPr="00AF6A88">
        <w:rPr>
          <w:b/>
          <w:bCs/>
          <w:sz w:val="28"/>
          <w:szCs w:val="28"/>
        </w:rPr>
        <w:t xml:space="preserve">Téma: </w:t>
      </w:r>
      <w:r w:rsidR="00E175D3">
        <w:rPr>
          <w:b/>
          <w:bCs/>
          <w:sz w:val="28"/>
          <w:szCs w:val="28"/>
        </w:rPr>
        <w:t>Kvak a Žbluňk</w:t>
      </w:r>
      <w:r w:rsidR="00CD2D3D">
        <w:rPr>
          <w:b/>
          <w:bCs/>
          <w:sz w:val="28"/>
          <w:szCs w:val="28"/>
        </w:rPr>
        <w:t xml:space="preserve">  11.5 -15.5.2020</w:t>
      </w:r>
    </w:p>
    <w:p w:rsidR="005A5639" w:rsidRDefault="005A5639">
      <w:pPr>
        <w:pBdr>
          <w:bottom w:val="single" w:sz="6" w:space="1" w:color="auto"/>
        </w:pBdr>
      </w:pPr>
      <w:r w:rsidRPr="007A2B26">
        <w:rPr>
          <w:b/>
          <w:bCs/>
        </w:rPr>
        <w:t>Motivační příběh</w:t>
      </w:r>
      <w:r>
        <w:t xml:space="preserve"> : </w:t>
      </w:r>
      <w:r w:rsidR="004134CD">
        <w:t>Kniha Kvak a Žbluňk</w:t>
      </w:r>
    </w:p>
    <w:p w:rsidR="0075478A" w:rsidRPr="00591D37" w:rsidRDefault="0075478A" w:rsidP="00591D37">
      <w:pPr>
        <w:rPr>
          <w:b/>
          <w:bCs/>
        </w:rPr>
      </w:pPr>
    </w:p>
    <w:p w:rsidR="00BF5FD6" w:rsidRPr="00591D37" w:rsidRDefault="004134CD" w:rsidP="00591D37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Pozorně poslouchat a pamatovat si podstatné informace a umět text převyprávět vlastní</w:t>
      </w:r>
      <w:r w:rsidR="00CD2D3D">
        <w:rPr>
          <w:b/>
          <w:bCs/>
        </w:rPr>
        <w:t xml:space="preserve">mi </w:t>
      </w:r>
      <w:r>
        <w:rPr>
          <w:b/>
          <w:bCs/>
        </w:rPr>
        <w:t>slovy</w:t>
      </w:r>
    </w:p>
    <w:p w:rsidR="005A5639" w:rsidRDefault="005A5639">
      <w:r w:rsidRPr="007A2B26">
        <w:rPr>
          <w:b/>
          <w:bCs/>
        </w:rPr>
        <w:t>Otázky</w:t>
      </w:r>
      <w:r>
        <w:t xml:space="preserve"> :  </w:t>
      </w:r>
      <w:r w:rsidR="005169D3">
        <w:t xml:space="preserve">Převyprávěj děj </w:t>
      </w:r>
      <w:r w:rsidR="00591D37">
        <w:t>příběhu</w:t>
      </w:r>
      <w:r w:rsidR="000920CA">
        <w:t>, nakresli</w:t>
      </w:r>
      <w:r w:rsidR="004134CD">
        <w:t xml:space="preserve"> žabáky z příběhu</w:t>
      </w:r>
    </w:p>
    <w:p w:rsidR="005A5639" w:rsidRDefault="005A5639">
      <w:r>
        <w:t>Jak</w:t>
      </w:r>
      <w:r w:rsidR="005169D3">
        <w:t xml:space="preserve"> se </w:t>
      </w:r>
      <w:r w:rsidR="004134CD">
        <w:t>žabáci jmenují</w:t>
      </w:r>
      <w:r w:rsidR="005169D3">
        <w:t>?</w:t>
      </w:r>
    </w:p>
    <w:p w:rsidR="0075478A" w:rsidRDefault="001761D6">
      <w:r>
        <w:t>C</w:t>
      </w:r>
      <w:r w:rsidR="004134CD">
        <w:t>o dělají a kde žijí</w:t>
      </w:r>
      <w:r>
        <w:t>?</w:t>
      </w:r>
    </w:p>
    <w:p w:rsidR="001761D6" w:rsidRDefault="004134CD">
      <w:r>
        <w:t xml:space="preserve">Kde můžeme žabky vidět v přírodě? / hledání v knížkách, časopisech/ </w:t>
      </w:r>
    </w:p>
    <w:p w:rsidR="004134CD" w:rsidRDefault="004134CD">
      <w:r>
        <w:t>Jaká další zvířata žijí u vody, jaká ve vodě?</w:t>
      </w:r>
      <w:r w:rsidR="00B26A15">
        <w:t xml:space="preserve"> /ryby, ptáci,žížaly,vážky…/</w:t>
      </w:r>
    </w:p>
    <w:p w:rsidR="004134CD" w:rsidRDefault="004134CD">
      <w:r>
        <w:t>Maminka vysvětlí, proč žába může být i ve vodě i na souši</w:t>
      </w:r>
    </w:p>
    <w:p w:rsidR="007F72A6" w:rsidRDefault="007F72A6">
      <w:r>
        <w:t>Vyhledat vývoj Vajíčko-pulec-žába</w:t>
      </w:r>
      <w:r w:rsidR="00B26A15">
        <w:t xml:space="preserve"> , popisujte jednotlivé fáze vývoje a růstu</w:t>
      </w:r>
    </w:p>
    <w:p w:rsidR="00BF5FD6" w:rsidRPr="007A2B26" w:rsidRDefault="005A5639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Básnička k nácviku:</w:t>
      </w:r>
    </w:p>
    <w:p w:rsidR="00BF5FD6" w:rsidRDefault="00BF5FD6" w:rsidP="00BF5FD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Zapamatovat si a pochopit text</w:t>
      </w:r>
    </w:p>
    <w:p w:rsidR="007F72A6" w:rsidRPr="007F72A6" w:rsidRDefault="007F72A6" w:rsidP="007F72A6">
      <w:pPr>
        <w:pStyle w:val="Odstavecseseznamem"/>
        <w:rPr>
          <w:b/>
          <w:bCs/>
        </w:rPr>
      </w:pPr>
    </w:p>
    <w:p w:rsidR="007F72A6" w:rsidRPr="007F72A6" w:rsidRDefault="007F72A6" w:rsidP="007F72A6">
      <w:pPr>
        <w:pStyle w:val="Odstavecseseznamem"/>
        <w:rPr>
          <w:b/>
          <w:bCs/>
        </w:rPr>
      </w:pPr>
      <w:r w:rsidRPr="007F72A6">
        <w:rPr>
          <w:b/>
          <w:bCs/>
        </w:rPr>
        <w:t>ŽABÁK</w:t>
      </w:r>
    </w:p>
    <w:p w:rsidR="007F72A6" w:rsidRPr="00592869" w:rsidRDefault="00592869" w:rsidP="00592869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7F72A6" w:rsidRPr="00592869">
        <w:rPr>
          <w:b/>
          <w:bCs/>
        </w:rPr>
        <w:t>Houpy, houpy, houpy,</w:t>
      </w:r>
    </w:p>
    <w:p w:rsidR="007F72A6" w:rsidRPr="007F72A6" w:rsidRDefault="007F72A6" w:rsidP="00592869">
      <w:pPr>
        <w:pStyle w:val="Odstavecseseznamem"/>
        <w:spacing w:line="240" w:lineRule="auto"/>
        <w:rPr>
          <w:b/>
          <w:bCs/>
        </w:rPr>
      </w:pPr>
      <w:r w:rsidRPr="007F72A6">
        <w:rPr>
          <w:b/>
          <w:bCs/>
        </w:rPr>
        <w:t>co si žabák koupí?</w:t>
      </w:r>
    </w:p>
    <w:p w:rsidR="007F72A6" w:rsidRPr="007F72A6" w:rsidRDefault="007F72A6" w:rsidP="00592869">
      <w:pPr>
        <w:pStyle w:val="Odstavecseseznamem"/>
        <w:spacing w:line="240" w:lineRule="auto"/>
        <w:rPr>
          <w:b/>
          <w:bCs/>
        </w:rPr>
      </w:pPr>
      <w:r w:rsidRPr="007F72A6">
        <w:rPr>
          <w:b/>
          <w:bCs/>
        </w:rPr>
        <w:t>Koupí on si za kačku</w:t>
      </w:r>
    </w:p>
    <w:p w:rsidR="007F72A6" w:rsidRPr="007F72A6" w:rsidRDefault="007F72A6" w:rsidP="00592869">
      <w:pPr>
        <w:pStyle w:val="Odstavecseseznamem"/>
        <w:spacing w:line="240" w:lineRule="auto"/>
        <w:rPr>
          <w:b/>
          <w:bCs/>
        </w:rPr>
      </w:pPr>
      <w:r w:rsidRPr="007F72A6">
        <w:rPr>
          <w:b/>
          <w:bCs/>
        </w:rPr>
        <w:t>velikánskou klouzačku.</w:t>
      </w:r>
    </w:p>
    <w:p w:rsidR="007F72A6" w:rsidRPr="007F72A6" w:rsidRDefault="007F72A6" w:rsidP="00592869">
      <w:pPr>
        <w:pStyle w:val="Odstavecseseznamem"/>
        <w:spacing w:line="240" w:lineRule="auto"/>
        <w:rPr>
          <w:b/>
          <w:bCs/>
        </w:rPr>
      </w:pPr>
      <w:r w:rsidRPr="007F72A6">
        <w:rPr>
          <w:b/>
          <w:bCs/>
        </w:rPr>
        <w:t>Po klouzačce do rybníčka</w:t>
      </w:r>
    </w:p>
    <w:p w:rsidR="007F72A6" w:rsidRPr="007F72A6" w:rsidRDefault="007F72A6" w:rsidP="00592869">
      <w:pPr>
        <w:pStyle w:val="Odstavecseseznamem"/>
        <w:spacing w:line="240" w:lineRule="auto"/>
        <w:rPr>
          <w:b/>
          <w:bCs/>
        </w:rPr>
      </w:pPr>
      <w:r w:rsidRPr="007F72A6">
        <w:rPr>
          <w:b/>
          <w:bCs/>
        </w:rPr>
        <w:t>veze klobouk pro vodníčka.</w:t>
      </w:r>
    </w:p>
    <w:p w:rsidR="007F72A6" w:rsidRPr="00BF5FD6" w:rsidRDefault="007F72A6" w:rsidP="00592869">
      <w:pPr>
        <w:pStyle w:val="Odstavecseseznamem"/>
        <w:spacing w:line="240" w:lineRule="auto"/>
        <w:rPr>
          <w:b/>
          <w:bCs/>
        </w:rPr>
      </w:pPr>
      <w:r w:rsidRPr="007F72A6">
        <w:rPr>
          <w:b/>
          <w:bCs/>
        </w:rPr>
        <w:t>Žbluňk!!!</w:t>
      </w:r>
    </w:p>
    <w:p w:rsidR="007A2B26" w:rsidRDefault="007A2B26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Písnička</w:t>
      </w:r>
    </w:p>
    <w:p w:rsidR="007A2B26" w:rsidRDefault="00BF5FD6" w:rsidP="001761D6">
      <w:pPr>
        <w:pStyle w:val="Odstavecseseznamem"/>
        <w:numPr>
          <w:ilvl w:val="0"/>
          <w:numId w:val="2"/>
        </w:numPr>
        <w:rPr>
          <w:b/>
          <w:bCs/>
        </w:rPr>
      </w:pPr>
      <w:r w:rsidRPr="00BF5FD6">
        <w:rPr>
          <w:b/>
          <w:bCs/>
        </w:rPr>
        <w:t>Zvládat taneční dove</w:t>
      </w:r>
      <w:r>
        <w:rPr>
          <w:b/>
          <w:bCs/>
        </w:rPr>
        <w:t>dn</w:t>
      </w:r>
      <w:r w:rsidRPr="00BF5FD6">
        <w:rPr>
          <w:b/>
          <w:bCs/>
        </w:rPr>
        <w:t>osti, p</w:t>
      </w:r>
      <w:r w:rsidR="00591D37">
        <w:rPr>
          <w:b/>
          <w:bCs/>
        </w:rPr>
        <w:t>ředvést, napodobit pohyb</w:t>
      </w:r>
    </w:p>
    <w:p w:rsidR="000920CA" w:rsidRPr="001761D6" w:rsidRDefault="000920CA" w:rsidP="001761D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Umět vytleskat jednotlivé rytmy</w:t>
      </w:r>
    </w:p>
    <w:p w:rsidR="004D1E3D" w:rsidRDefault="007A2B26" w:rsidP="004D1E3D">
      <w:r>
        <w:t xml:space="preserve">Taneček : </w:t>
      </w:r>
      <w:r w:rsidR="007F72A6">
        <w:t xml:space="preserve">Míša Růžičková </w:t>
      </w:r>
      <w:r w:rsidR="009200DE">
        <w:t>–</w:t>
      </w:r>
      <w:r w:rsidR="007F72A6">
        <w:t xml:space="preserve"> Žabák</w:t>
      </w:r>
      <w:r w:rsidR="00B21C16">
        <w:t xml:space="preserve"> - Youtube</w:t>
      </w:r>
    </w:p>
    <w:p w:rsidR="00B21C16" w:rsidRDefault="00B21C16" w:rsidP="00B21C16"/>
    <w:p w:rsidR="00B21C16" w:rsidRDefault="00B21C16" w:rsidP="00B21C16">
      <w:pPr>
        <w:spacing w:line="240" w:lineRule="auto"/>
      </w:pPr>
      <w:r>
        <w:t>Žabička zelená, z jara vždycky blažená</w:t>
      </w:r>
    </w:p>
    <w:p w:rsidR="00B21C16" w:rsidRDefault="00B21C16" w:rsidP="00B21C16">
      <w:pPr>
        <w:spacing w:line="240" w:lineRule="auto"/>
      </w:pPr>
      <w:r>
        <w:t>Vypere si košiličku</w:t>
      </w:r>
    </w:p>
    <w:p w:rsidR="00B21C16" w:rsidRDefault="00B21C16" w:rsidP="00B21C16">
      <w:pPr>
        <w:spacing w:line="240" w:lineRule="auto"/>
      </w:pPr>
      <w:r>
        <w:t>Usuší ji na sluníčku</w:t>
      </w:r>
    </w:p>
    <w:p w:rsidR="00B21C16" w:rsidRDefault="00B21C16" w:rsidP="00B21C16">
      <w:pPr>
        <w:spacing w:line="240" w:lineRule="auto"/>
      </w:pPr>
      <w:r>
        <w:t>Kvaky, kvaky, kvaky, kvak</w:t>
      </w:r>
    </w:p>
    <w:p w:rsidR="00B21C16" w:rsidRDefault="00B21C16" w:rsidP="00B21C16">
      <w:pPr>
        <w:spacing w:line="240" w:lineRule="auto"/>
      </w:pPr>
      <w:r>
        <w:t>Je to žabky, je to tak.</w:t>
      </w:r>
    </w:p>
    <w:p w:rsidR="00B21C16" w:rsidRPr="005B4D9C" w:rsidRDefault="001761D6" w:rsidP="005B4D9C">
      <w:r>
        <w:t>Společně si zazpívejte</w:t>
      </w:r>
      <w:r w:rsidR="00B21C16">
        <w:t xml:space="preserve"> na melodii písně ,, Travička zelená</w:t>
      </w:r>
      <w:r>
        <w:t xml:space="preserve"> </w:t>
      </w:r>
      <w:r w:rsidR="00B21C16">
        <w:t>„</w:t>
      </w:r>
      <w:r>
        <w:t>rytmus písně vytleskejte nebo zahrajte na vařečk</w:t>
      </w:r>
      <w:r w:rsidR="005B4D9C">
        <w:t>y</w:t>
      </w:r>
    </w:p>
    <w:p w:rsidR="008779EF" w:rsidRDefault="008779EF">
      <w:pPr>
        <w:pBdr>
          <w:bottom w:val="single" w:sz="6" w:space="1" w:color="auto"/>
        </w:pBdr>
        <w:rPr>
          <w:b/>
          <w:bCs/>
        </w:rPr>
      </w:pPr>
      <w:r w:rsidRPr="008779EF">
        <w:rPr>
          <w:b/>
          <w:bCs/>
        </w:rPr>
        <w:lastRenderedPageBreak/>
        <w:t>Pohyb</w:t>
      </w:r>
    </w:p>
    <w:p w:rsidR="00DC06C2" w:rsidRPr="00B21C16" w:rsidRDefault="00DC06C2" w:rsidP="00B21C16">
      <w:pPr>
        <w:pStyle w:val="Odstavecseseznamem"/>
        <w:numPr>
          <w:ilvl w:val="0"/>
          <w:numId w:val="2"/>
        </w:numPr>
        <w:rPr>
          <w:b/>
          <w:bCs/>
        </w:rPr>
      </w:pPr>
      <w:r w:rsidRPr="00DC06C2">
        <w:rPr>
          <w:b/>
          <w:bCs/>
        </w:rPr>
        <w:t xml:space="preserve">Rozvíjet </w:t>
      </w:r>
      <w:r w:rsidR="00B21C16">
        <w:rPr>
          <w:b/>
          <w:bCs/>
        </w:rPr>
        <w:t>rytmickou reprodukci</w:t>
      </w:r>
    </w:p>
    <w:p w:rsidR="004134CD" w:rsidRDefault="004134CD" w:rsidP="004134CD">
      <w:pPr>
        <w:rPr>
          <w:b/>
          <w:bCs/>
        </w:rPr>
      </w:pPr>
      <w:r>
        <w:rPr>
          <w:b/>
          <w:bCs/>
        </w:rPr>
        <w:t>Pohybová hra s textem</w:t>
      </w:r>
    </w:p>
    <w:p w:rsidR="004134CD" w:rsidRPr="004134CD" w:rsidRDefault="004134CD" w:rsidP="004134CD">
      <w:r w:rsidRPr="004134CD">
        <w:rPr>
          <w:b/>
          <w:bCs/>
        </w:rPr>
        <w:t>Skáče, skáče žabička, okolo malého rybníčka</w:t>
      </w:r>
      <w:r w:rsidRPr="004134CD">
        <w:t>, (skáčeme jako žabičky okolo kolečka, které můžeme vytvořit pomocí lana, obruče - rybník)</w:t>
      </w:r>
    </w:p>
    <w:p w:rsidR="004134CD" w:rsidRPr="004134CD" w:rsidRDefault="004134CD" w:rsidP="004134CD">
      <w:r w:rsidRPr="004134CD">
        <w:rPr>
          <w:b/>
          <w:bCs/>
        </w:rPr>
        <w:t>rozhlíží se kolem sebe, kde je asi modré nebe?</w:t>
      </w:r>
      <w:r w:rsidRPr="004134CD">
        <w:t xml:space="preserve"> (koukáme se kolem sebe a pak ukážeme vzhůru k nebi)</w:t>
      </w:r>
    </w:p>
    <w:p w:rsidR="004134CD" w:rsidRDefault="004134CD" w:rsidP="004134CD">
      <w:r w:rsidRPr="004134CD">
        <w:rPr>
          <w:b/>
          <w:bCs/>
        </w:rPr>
        <w:t>Nebe není pro žabičky, ty radši skočí do vodičky!</w:t>
      </w:r>
      <w:r w:rsidRPr="004134CD">
        <w:t xml:space="preserve"> (a skočíme všichni do vodičky - rybníka).</w:t>
      </w:r>
    </w:p>
    <w:p w:rsidR="007F72A6" w:rsidRDefault="007F72A6" w:rsidP="004134CD"/>
    <w:p w:rsidR="00591D37" w:rsidRPr="005B4D9C" w:rsidRDefault="007F72A6" w:rsidP="005B4D9C">
      <w:pPr>
        <w:pBdr>
          <w:bottom w:val="single" w:sz="6" w:space="1" w:color="auto"/>
        </w:pBdr>
        <w:rPr>
          <w:b/>
          <w:bCs/>
        </w:rPr>
      </w:pPr>
      <w:r w:rsidRPr="00592869">
        <w:rPr>
          <w:b/>
          <w:bCs/>
        </w:rPr>
        <w:t>Hopky, hopky, nožičky, skáčou jako žabičky</w:t>
      </w:r>
      <w:r w:rsidRPr="007F72A6">
        <w:t> (poskoky snožmo po prostoru)</w:t>
      </w:r>
      <w:r w:rsidRPr="007F72A6">
        <w:br/>
      </w:r>
      <w:r w:rsidRPr="00592869">
        <w:rPr>
          <w:b/>
          <w:bCs/>
        </w:rPr>
        <w:t>dáme nožky k sobě</w:t>
      </w:r>
      <w:r w:rsidRPr="007F72A6">
        <w:t> (stoj snožný, ruce podél těla)</w:t>
      </w:r>
      <w:r w:rsidRPr="007F72A6">
        <w:br/>
      </w:r>
      <w:r w:rsidRPr="00592869">
        <w:rPr>
          <w:b/>
          <w:bCs/>
        </w:rPr>
        <w:t>cvičí ruce obě.</w:t>
      </w:r>
      <w:r w:rsidRPr="007F72A6">
        <w:t> (rozpažit, dlaně dolů)</w:t>
      </w:r>
      <w:r w:rsidRPr="007F72A6">
        <w:br/>
      </w:r>
      <w:r w:rsidRPr="00592869">
        <w:rPr>
          <w:b/>
          <w:bCs/>
        </w:rPr>
        <w:t>Velké kruhy, malé kroužky</w:t>
      </w:r>
      <w:r w:rsidRPr="007F72A6">
        <w:t> (kroužíme rukama velké a malé zápěstím).</w:t>
      </w:r>
      <w:r w:rsidRPr="007F72A6">
        <w:br/>
      </w:r>
      <w:r w:rsidRPr="00592869">
        <w:rPr>
          <w:b/>
          <w:bCs/>
        </w:rPr>
        <w:t>ubíhají rychle nožky.</w:t>
      </w:r>
      <w:r w:rsidRPr="007F72A6">
        <w:t> (běh jedním směrem)</w:t>
      </w:r>
      <w:r w:rsidRPr="007F72A6">
        <w:br/>
      </w:r>
      <w:r w:rsidRPr="00592869">
        <w:rPr>
          <w:b/>
          <w:bCs/>
        </w:rPr>
        <w:t>Cupky, cupky všichni sem</w:t>
      </w:r>
      <w:r w:rsidRPr="007F72A6">
        <w:t> (chůze na určení místo)</w:t>
      </w:r>
      <w:r w:rsidRPr="007F72A6">
        <w:br/>
      </w:r>
      <w:r w:rsidRPr="00592869">
        <w:rPr>
          <w:b/>
          <w:bCs/>
        </w:rPr>
        <w:t>sedneme si hned na zem.</w:t>
      </w:r>
      <w:r w:rsidRPr="007F72A6">
        <w:t> (uvolnění, sednout na místo.)</w:t>
      </w:r>
      <w:r w:rsidRPr="007F72A6">
        <w:br/>
      </w:r>
      <w:r w:rsidRPr="007F72A6">
        <w:br/>
      </w:r>
      <w:r w:rsidR="008779EF" w:rsidRPr="008779EF">
        <w:rPr>
          <w:b/>
          <w:bCs/>
        </w:rPr>
        <w:t xml:space="preserve">Jemná motorika, uvolňování ruky pro psaní </w:t>
      </w:r>
    </w:p>
    <w:p w:rsidR="005B4D9C" w:rsidRDefault="005B4D9C" w:rsidP="00591D37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Podporovat správný úchop a přítlak</w:t>
      </w:r>
    </w:p>
    <w:p w:rsidR="005B4D9C" w:rsidRDefault="005B4D9C" w:rsidP="00591D37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Vybarvovat bez přetahování</w:t>
      </w:r>
    </w:p>
    <w:p w:rsidR="005B4D9C" w:rsidRPr="000920CA" w:rsidRDefault="005B4D9C" w:rsidP="00591D37">
      <w:pPr>
        <w:pStyle w:val="Odstavecseseznamem"/>
        <w:numPr>
          <w:ilvl w:val="0"/>
          <w:numId w:val="7"/>
        </w:numPr>
        <w:rPr>
          <w:b/>
          <w:bCs/>
        </w:rPr>
      </w:pPr>
      <w:r w:rsidRPr="005B4D9C">
        <w:rPr>
          <w:b/>
          <w:bCs/>
        </w:rPr>
        <w:t>Rozvoj motoriky ruky</w:t>
      </w:r>
    </w:p>
    <w:p w:rsidR="0087446C" w:rsidRDefault="00592869" w:rsidP="001761D6">
      <w:pPr>
        <w:pBdr>
          <w:bottom w:val="single" w:sz="6" w:space="1" w:color="auto"/>
        </w:pBdr>
      </w:pPr>
      <w:r w:rsidRPr="00592869">
        <w:t>Kresba klacíkem do vlhké hlíny – n</w:t>
      </w:r>
      <w:r>
        <w:t>a</w:t>
      </w:r>
      <w:r w:rsidRPr="00592869">
        <w:t xml:space="preserve"> cestě u rybníka,</w:t>
      </w:r>
      <w:r>
        <w:t xml:space="preserve"> </w:t>
      </w:r>
      <w:r w:rsidRPr="00592869">
        <w:t>k</w:t>
      </w:r>
      <w:r w:rsidR="005B4D9C">
        <w:t> </w:t>
      </w:r>
      <w:r w:rsidRPr="00592869">
        <w:t>lesu</w:t>
      </w:r>
    </w:p>
    <w:p w:rsidR="005B4D9C" w:rsidRPr="00592869" w:rsidRDefault="005B4D9C" w:rsidP="001761D6">
      <w:pPr>
        <w:pBdr>
          <w:bottom w:val="single" w:sz="6" w:space="1" w:color="auto"/>
        </w:pBdr>
      </w:pPr>
      <w:r>
        <w:t>Pracovní list- skok žabky a omalovánka</w:t>
      </w:r>
    </w:p>
    <w:p w:rsidR="001761D6" w:rsidRDefault="00546640" w:rsidP="001761D6">
      <w:pPr>
        <w:pBdr>
          <w:bottom w:val="single" w:sz="6" w:space="1" w:color="auto"/>
        </w:pBdr>
        <w:rPr>
          <w:b/>
          <w:bCs/>
        </w:rPr>
      </w:pPr>
      <w:r w:rsidRPr="00546640">
        <w:rPr>
          <w:b/>
          <w:bCs/>
        </w:rPr>
        <w:t>P</w:t>
      </w:r>
      <w:r w:rsidR="001761D6">
        <w:rPr>
          <w:b/>
          <w:bCs/>
        </w:rPr>
        <w:t xml:space="preserve">okusy </w:t>
      </w:r>
      <w:r w:rsidR="00CD2D3D">
        <w:rPr>
          <w:b/>
          <w:bCs/>
        </w:rPr>
        <w:t xml:space="preserve"> a venku</w:t>
      </w:r>
    </w:p>
    <w:p w:rsidR="00591D37" w:rsidRPr="00B2639E" w:rsidRDefault="00B2639E" w:rsidP="00B21C16">
      <w:pPr>
        <w:pStyle w:val="Odstavecseseznamem"/>
      </w:pPr>
      <w:r w:rsidRPr="00B2639E">
        <w:t>Pozorování hlad</w:t>
      </w:r>
      <w:r>
        <w:t>i</w:t>
      </w:r>
      <w:r w:rsidRPr="00B2639E">
        <w:t>ny rybníka, odraz p</w:t>
      </w:r>
      <w:r>
        <w:t>ř</w:t>
      </w:r>
      <w:r w:rsidRPr="00B2639E">
        <w:t>edmětů jako v zrcadle,</w:t>
      </w:r>
      <w:r>
        <w:t xml:space="preserve"> c</w:t>
      </w:r>
      <w:r w:rsidRPr="00B2639E">
        <w:t>o vidíš?</w:t>
      </w:r>
    </w:p>
    <w:p w:rsidR="00B21C16" w:rsidRDefault="00B21C16" w:rsidP="00B21C16">
      <w:pPr>
        <w:pStyle w:val="Odstavecseseznamem"/>
      </w:pPr>
      <w:r w:rsidRPr="00B2639E">
        <w:t>Pozorovat život kolem vody, u rybníka.</w:t>
      </w:r>
      <w:r w:rsidR="00B2639E">
        <w:t xml:space="preserve"> </w:t>
      </w:r>
      <w:r w:rsidRPr="00B2639E">
        <w:t>Máme</w:t>
      </w:r>
      <w:r w:rsidR="00B2639E">
        <w:t xml:space="preserve"> </w:t>
      </w:r>
      <w:r w:rsidRPr="00B2639E">
        <w:t>jich ve městě dost</w:t>
      </w:r>
      <w:r w:rsidR="00B2639E">
        <w:t xml:space="preserve">. </w:t>
      </w:r>
      <w:r w:rsidRPr="00B2639E">
        <w:t>Kolik jich najdete</w:t>
      </w:r>
      <w:r w:rsidR="00B2639E">
        <w:t xml:space="preserve"> a víte kde všechny jsou</w:t>
      </w:r>
      <w:r w:rsidRPr="00B2639E">
        <w:t>?</w:t>
      </w:r>
    </w:p>
    <w:p w:rsidR="00791646" w:rsidRDefault="00B2639E" w:rsidP="00B21C16">
      <w:pPr>
        <w:pStyle w:val="Odstavecseseznamem"/>
      </w:pPr>
      <w:r>
        <w:t xml:space="preserve">Co na vodě plave a co se potopí? </w:t>
      </w:r>
    </w:p>
    <w:p w:rsidR="00B2639E" w:rsidRDefault="00B2639E" w:rsidP="00B21C16">
      <w:pPr>
        <w:pStyle w:val="Odstavecseseznamem"/>
      </w:pPr>
      <w:r>
        <w:t>Když hodím kamínek do vody co uvidím?</w:t>
      </w:r>
      <w:r w:rsidR="00791646">
        <w:t xml:space="preserve"> Pozoruj kruhy na vodě</w:t>
      </w:r>
    </w:p>
    <w:p w:rsidR="00B2639E" w:rsidRDefault="00B2639E" w:rsidP="00B21C16">
      <w:pPr>
        <w:pStyle w:val="Odstavecseseznamem"/>
      </w:pPr>
      <w:r>
        <w:t>Tatínek nebo maminka mohou zkusit,,žabky“ na vodě, házení plochého kamínku.</w:t>
      </w:r>
    </w:p>
    <w:p w:rsidR="00B2639E" w:rsidRDefault="00B2639E" w:rsidP="00B21C16">
      <w:pPr>
        <w:pStyle w:val="Odstavecseseznamem"/>
      </w:pPr>
      <w:r>
        <w:t>Poslouchej zvuk vody ,Žbluňk“</w:t>
      </w:r>
    </w:p>
    <w:p w:rsidR="00B2639E" w:rsidRPr="00B2639E" w:rsidRDefault="00B2639E" w:rsidP="00B21C16">
      <w:pPr>
        <w:pStyle w:val="Odstavecseseznamem"/>
      </w:pPr>
      <w:r>
        <w:t>Poslouchej kvákání žab</w:t>
      </w:r>
    </w:p>
    <w:p w:rsidR="00546640" w:rsidRDefault="00546640">
      <w:pPr>
        <w:pBdr>
          <w:bottom w:val="single" w:sz="6" w:space="1" w:color="auto"/>
        </w:pBdr>
        <w:rPr>
          <w:b/>
          <w:bCs/>
        </w:rPr>
      </w:pPr>
      <w:r w:rsidRPr="00546640">
        <w:rPr>
          <w:b/>
          <w:bCs/>
        </w:rPr>
        <w:t>Tvoření</w:t>
      </w:r>
    </w:p>
    <w:p w:rsidR="00BF5FD6" w:rsidRDefault="00BF5FD6" w:rsidP="00BF5FD6">
      <w:pPr>
        <w:pStyle w:val="Odstavecseseznamem"/>
        <w:numPr>
          <w:ilvl w:val="0"/>
          <w:numId w:val="3"/>
        </w:numPr>
        <w:rPr>
          <w:b/>
          <w:bCs/>
        </w:rPr>
      </w:pPr>
      <w:r w:rsidRPr="00BF5FD6">
        <w:rPr>
          <w:b/>
          <w:bCs/>
        </w:rPr>
        <w:t>Získávat příležitost</w:t>
      </w:r>
      <w:r>
        <w:rPr>
          <w:b/>
          <w:bCs/>
        </w:rPr>
        <w:t xml:space="preserve"> k</w:t>
      </w:r>
      <w:r w:rsidR="00591D37">
        <w:rPr>
          <w:b/>
          <w:bCs/>
        </w:rPr>
        <w:t> </w:t>
      </w:r>
      <w:r w:rsidRPr="00BF5FD6">
        <w:rPr>
          <w:b/>
          <w:bCs/>
        </w:rPr>
        <w:t>rozvoji fantazie s</w:t>
      </w:r>
      <w:r w:rsidR="00591D37">
        <w:rPr>
          <w:b/>
          <w:bCs/>
        </w:rPr>
        <w:t> </w:t>
      </w:r>
      <w:r w:rsidRPr="00BF5FD6">
        <w:rPr>
          <w:b/>
          <w:bCs/>
        </w:rPr>
        <w:t>různým materiálem</w:t>
      </w:r>
    </w:p>
    <w:p w:rsidR="00BF5FD6" w:rsidRDefault="00591D37" w:rsidP="00BF5FD6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Soustředit se na činnost, výtvarně se vyjádřit</w:t>
      </w:r>
    </w:p>
    <w:p w:rsidR="005B4D9C" w:rsidRDefault="005B4D9C" w:rsidP="005B4D9C">
      <w:r w:rsidRPr="005B4D9C">
        <w:t>Samostatně dle fantazie namaluj obrázek rybníka a žabek temperovou barvou a štětcem</w:t>
      </w:r>
      <w:r w:rsidR="00791646">
        <w:t>, nakresli pastelkami,vymodeluj</w:t>
      </w:r>
    </w:p>
    <w:p w:rsidR="005B4D9C" w:rsidRPr="005B4D9C" w:rsidRDefault="00791646" w:rsidP="005B4D9C">
      <w:r>
        <w:t>Ž</w:t>
      </w:r>
      <w:r w:rsidR="005B4D9C">
        <w:t>abička z ruličky papíru, vystřihni a nalep.</w:t>
      </w:r>
    </w:p>
    <w:p w:rsidR="00791646" w:rsidRDefault="00791646" w:rsidP="00791646">
      <w:pPr>
        <w:tabs>
          <w:tab w:val="center" w:pos="4536"/>
        </w:tabs>
      </w:pPr>
      <w:r>
        <w:rPr>
          <w:noProof/>
        </w:rPr>
        <w:lastRenderedPageBreak/>
        <w:drawing>
          <wp:inline distT="0" distB="0" distL="0" distR="0">
            <wp:extent cx="1697766" cy="3224807"/>
            <wp:effectExtent l="0" t="0" r="0" b="0"/>
            <wp:docPr id="6" name="Obrázek 6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072efb8bc2c4ba53969d6f74a8f0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64" cy="32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3237865</wp:posOffset>
            </wp:positionV>
            <wp:extent cx="2247900" cy="1381125"/>
            <wp:effectExtent l="0" t="0" r="0" b="9525"/>
            <wp:wrapSquare wrapText="bothSides"/>
            <wp:docPr id="7" name="Obrázek 7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žený soub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6D7DEB0D" wp14:editId="12AF49D6">
            <wp:extent cx="2011680" cy="1508760"/>
            <wp:effectExtent l="0" t="0" r="7620" b="0"/>
            <wp:docPr id="5" name="Obrázek 5" descr="Obsah obrázku zelená, interiér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60067b891748cc3dc7d931ceba7df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46" w:rsidRDefault="00791646" w:rsidP="00791646"/>
    <w:p w:rsidR="00791646" w:rsidRDefault="00791646" w:rsidP="00791646"/>
    <w:p w:rsidR="00791646" w:rsidRDefault="00791646" w:rsidP="00791646"/>
    <w:p w:rsidR="00791646" w:rsidRDefault="00791646" w:rsidP="00791646"/>
    <w:p w:rsidR="00791646" w:rsidRDefault="00791646" w:rsidP="00791646"/>
    <w:p w:rsidR="00791646" w:rsidRPr="005B4D9C" w:rsidRDefault="00791646" w:rsidP="00791646"/>
    <w:p w:rsidR="00D750D7" w:rsidRDefault="00CD2D3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Vyrobte si p</w:t>
      </w:r>
      <w:r w:rsidRPr="00CD2D3D">
        <w:rPr>
          <w:b/>
          <w:bCs/>
        </w:rPr>
        <w:t>uzzle</w:t>
      </w:r>
      <w:r>
        <w:rPr>
          <w:b/>
          <w:bCs/>
        </w:rPr>
        <w:t xml:space="preserve"> skládání rozstříhaného obrázku</w:t>
      </w:r>
    </w:p>
    <w:p w:rsidR="00CD2D3D" w:rsidRDefault="00CD2D3D">
      <w:pPr>
        <w:rPr>
          <w:b/>
          <w:bCs/>
        </w:rPr>
      </w:pPr>
    </w:p>
    <w:p w:rsidR="005B4D9C" w:rsidRDefault="005B4D9C">
      <w:pPr>
        <w:rPr>
          <w:b/>
          <w:bCs/>
        </w:rPr>
      </w:pPr>
    </w:p>
    <w:p w:rsidR="005B4D9C" w:rsidRDefault="005B4D9C">
      <w:pPr>
        <w:rPr>
          <w:b/>
          <w:bCs/>
        </w:rPr>
      </w:pPr>
    </w:p>
    <w:p w:rsidR="005B4D9C" w:rsidRPr="005B4D9C" w:rsidRDefault="005B4D9C" w:rsidP="005B4D9C"/>
    <w:p w:rsidR="005B4D9C" w:rsidRPr="005B4D9C" w:rsidRDefault="00791646" w:rsidP="005B4D9C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DD87DC8">
            <wp:simplePos x="0" y="0"/>
            <wp:positionH relativeFrom="column">
              <wp:posOffset>761365</wp:posOffset>
            </wp:positionH>
            <wp:positionV relativeFrom="paragraph">
              <wp:posOffset>-1062355</wp:posOffset>
            </wp:positionV>
            <wp:extent cx="3444240" cy="3444240"/>
            <wp:effectExtent l="0" t="0" r="3810" b="381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D9C" w:rsidRPr="005B4D9C" w:rsidRDefault="005B4D9C" w:rsidP="005B4D9C"/>
    <w:p w:rsidR="005B4D9C" w:rsidRPr="005B4D9C" w:rsidRDefault="005B4D9C" w:rsidP="005B4D9C"/>
    <w:p w:rsidR="005B4D9C" w:rsidRPr="005B4D9C" w:rsidRDefault="005B4D9C" w:rsidP="005B4D9C"/>
    <w:p w:rsidR="005B4D9C" w:rsidRPr="005B4D9C" w:rsidRDefault="005B4D9C" w:rsidP="005B4D9C"/>
    <w:p w:rsidR="005B4D9C" w:rsidRPr="005B4D9C" w:rsidRDefault="005B4D9C" w:rsidP="005B4D9C"/>
    <w:p w:rsidR="005B4D9C" w:rsidRPr="005B4D9C" w:rsidRDefault="005B4D9C" w:rsidP="005B4D9C"/>
    <w:p w:rsidR="005B4D9C" w:rsidRPr="005B4D9C" w:rsidRDefault="005B4D9C" w:rsidP="005B4D9C"/>
    <w:p w:rsidR="005B4D9C" w:rsidRPr="005B4D9C" w:rsidRDefault="00791646" w:rsidP="005B4D9C">
      <w:r>
        <w:lastRenderedPageBreak/>
        <w:t>Obrázky můžete zvětšit a vytisknout nebo vyhledejte jiné v časopisech pro děti na webu….</w:t>
      </w:r>
    </w:p>
    <w:p w:rsidR="005B4D9C" w:rsidRDefault="005B4D9C">
      <w:pPr>
        <w:rPr>
          <w:b/>
          <w:bCs/>
        </w:rPr>
      </w:pPr>
    </w:p>
    <w:p w:rsidR="005B4D9C" w:rsidRDefault="005B4D9C" w:rsidP="005B4D9C">
      <w:pPr>
        <w:tabs>
          <w:tab w:val="center" w:pos="1503"/>
        </w:tabs>
        <w:rPr>
          <w:b/>
          <w:bCs/>
        </w:rPr>
      </w:pPr>
      <w:r>
        <w:rPr>
          <w:b/>
          <w:bCs/>
        </w:rPr>
        <w:tab/>
      </w:r>
    </w:p>
    <w:p w:rsidR="005B4D9C" w:rsidRDefault="00791646" w:rsidP="005B4D9C">
      <w:pPr>
        <w:tabs>
          <w:tab w:val="center" w:pos="1503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72135F" wp14:editId="335DD75D">
            <wp:extent cx="5875020" cy="5875020"/>
            <wp:effectExtent l="0" t="0" r="0" b="0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0805-200105-7206559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9C" w:rsidRDefault="005B4D9C" w:rsidP="005B4D9C">
      <w:pPr>
        <w:tabs>
          <w:tab w:val="center" w:pos="1503"/>
        </w:tabs>
        <w:rPr>
          <w:b/>
          <w:bCs/>
        </w:rPr>
      </w:pPr>
      <w:r>
        <w:rPr>
          <w:b/>
          <w:bCs/>
        </w:rPr>
        <w:br w:type="textWrapping" w:clear="all"/>
      </w:r>
    </w:p>
    <w:p w:rsidR="005B4D9C" w:rsidRDefault="005B4D9C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60720" cy="7677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5afb8ba695343d270bd3bb398b27b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3D" w:rsidRPr="00CD2D3D" w:rsidRDefault="00CD2D3D">
      <w:pPr>
        <w:rPr>
          <w:b/>
          <w:bCs/>
        </w:rPr>
      </w:pPr>
    </w:p>
    <w:sectPr w:rsidR="00CD2D3D" w:rsidRPr="00CD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5DC" w:rsidRDefault="00B415DC" w:rsidP="00546640">
      <w:pPr>
        <w:spacing w:after="0" w:line="240" w:lineRule="auto"/>
      </w:pPr>
      <w:r>
        <w:separator/>
      </w:r>
    </w:p>
  </w:endnote>
  <w:endnote w:type="continuationSeparator" w:id="0">
    <w:p w:rsidR="00B415DC" w:rsidRDefault="00B415DC" w:rsidP="0054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5DC" w:rsidRDefault="00B415DC" w:rsidP="00546640">
      <w:pPr>
        <w:spacing w:after="0" w:line="240" w:lineRule="auto"/>
      </w:pPr>
      <w:r>
        <w:separator/>
      </w:r>
    </w:p>
  </w:footnote>
  <w:footnote w:type="continuationSeparator" w:id="0">
    <w:p w:rsidR="00B415DC" w:rsidRDefault="00B415DC" w:rsidP="0054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544"/>
    <w:multiLevelType w:val="hybridMultilevel"/>
    <w:tmpl w:val="7E4C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38D"/>
    <w:multiLevelType w:val="hybridMultilevel"/>
    <w:tmpl w:val="B7EEA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A12DD"/>
    <w:multiLevelType w:val="hybridMultilevel"/>
    <w:tmpl w:val="D6401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11102"/>
    <w:multiLevelType w:val="hybridMultilevel"/>
    <w:tmpl w:val="56D0D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5160D"/>
    <w:multiLevelType w:val="hybridMultilevel"/>
    <w:tmpl w:val="30D25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A020A5"/>
    <w:multiLevelType w:val="hybridMultilevel"/>
    <w:tmpl w:val="43BE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055BB"/>
    <w:multiLevelType w:val="hybridMultilevel"/>
    <w:tmpl w:val="2CD2D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39"/>
    <w:rsid w:val="000920CA"/>
    <w:rsid w:val="001761D6"/>
    <w:rsid w:val="00401744"/>
    <w:rsid w:val="004134CD"/>
    <w:rsid w:val="00486F71"/>
    <w:rsid w:val="004D1E3D"/>
    <w:rsid w:val="005169D3"/>
    <w:rsid w:val="00546640"/>
    <w:rsid w:val="00591D37"/>
    <w:rsid w:val="00592869"/>
    <w:rsid w:val="005A5639"/>
    <w:rsid w:val="005B4D9C"/>
    <w:rsid w:val="006033C2"/>
    <w:rsid w:val="00665B32"/>
    <w:rsid w:val="0075478A"/>
    <w:rsid w:val="00791646"/>
    <w:rsid w:val="007A2B26"/>
    <w:rsid w:val="007F72A6"/>
    <w:rsid w:val="008251B2"/>
    <w:rsid w:val="00837311"/>
    <w:rsid w:val="0087446C"/>
    <w:rsid w:val="008779EF"/>
    <w:rsid w:val="009200DE"/>
    <w:rsid w:val="00AF6A88"/>
    <w:rsid w:val="00B21C16"/>
    <w:rsid w:val="00B2639E"/>
    <w:rsid w:val="00B26A15"/>
    <w:rsid w:val="00B415DC"/>
    <w:rsid w:val="00B47163"/>
    <w:rsid w:val="00BF5FD6"/>
    <w:rsid w:val="00C245B3"/>
    <w:rsid w:val="00CD2D3D"/>
    <w:rsid w:val="00D750D7"/>
    <w:rsid w:val="00DC06C2"/>
    <w:rsid w:val="00E175D3"/>
    <w:rsid w:val="00FD5143"/>
    <w:rsid w:val="00FD77A7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4:docId w14:val="018D199B"/>
  <w15:chartTrackingRefBased/>
  <w15:docId w15:val="{84FD355C-9E98-4F37-A803-E1D8C6CD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1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640"/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640"/>
  </w:style>
  <w:style w:type="paragraph" w:styleId="Odstavecseseznamem">
    <w:name w:val="List Paragraph"/>
    <w:basedOn w:val="Normln"/>
    <w:uiPriority w:val="34"/>
    <w:qFormat/>
    <w:rsid w:val="007547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5F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5FD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D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Slovanová</dc:creator>
  <cp:keywords/>
  <dc:description/>
  <cp:lastModifiedBy>Kateřina Slovanová</cp:lastModifiedBy>
  <cp:revision>8</cp:revision>
  <dcterms:created xsi:type="dcterms:W3CDTF">2020-04-21T17:09:00Z</dcterms:created>
  <dcterms:modified xsi:type="dcterms:W3CDTF">2020-05-07T16:40:00Z</dcterms:modified>
</cp:coreProperties>
</file>